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DECE8" w14:textId="77777777" w:rsidR="00B75813" w:rsidRDefault="00426688">
      <w:r>
        <w:t>CSI – consult</w:t>
      </w:r>
    </w:p>
    <w:p w14:paraId="42366E47" w14:textId="77777777" w:rsidR="00426688" w:rsidRDefault="00426688"/>
    <w:p w14:paraId="3D316625" w14:textId="77777777" w:rsidR="00426688" w:rsidRDefault="00426688">
      <w:r>
        <w:t>The police in your area have found bones while doing some excavating.</w:t>
      </w:r>
    </w:p>
    <w:p w14:paraId="2B2876CE" w14:textId="0A075E04" w:rsidR="00426688" w:rsidRDefault="00426688">
      <w:r>
        <w:t xml:space="preserve">The have uncovered </w:t>
      </w:r>
      <w:r w:rsidR="00CD7C94">
        <w:t>a forearm and a foot. Testing has revealed that the forearm comes from a female and the foot from a male.</w:t>
      </w:r>
      <w:r w:rsidR="00635E27">
        <w:t xml:space="preserve"> The female forearm was 21.</w:t>
      </w:r>
      <w:r w:rsidR="006D0498">
        <w:t>87</w:t>
      </w:r>
      <w:r w:rsidR="00635E27">
        <w:t xml:space="preserve"> cm in length. The male foot was 41.18 </w:t>
      </w:r>
      <w:r w:rsidR="00377574">
        <w:t>cm</w:t>
      </w:r>
      <w:bookmarkStart w:id="0" w:name="_GoBack"/>
      <w:bookmarkEnd w:id="0"/>
      <w:r w:rsidR="00635E27">
        <w:t xml:space="preserve"> length.</w:t>
      </w:r>
    </w:p>
    <w:p w14:paraId="4A627CC0" w14:textId="77777777" w:rsidR="00CD7C94" w:rsidRDefault="00CD7C94"/>
    <w:p w14:paraId="3F58A944" w14:textId="1C21486B" w:rsidR="00CD7C94" w:rsidRDefault="00CD7C94">
      <w:r>
        <w:t>Using the file Class Data and the appropriate items from the list</w:t>
      </w:r>
      <w:r w:rsidR="00635E27">
        <w:t>,</w:t>
      </w:r>
      <w:r>
        <w:t xml:space="preserve"> estimate the height of the two people whose bones were found</w:t>
      </w:r>
      <w:r w:rsidR="006D0498">
        <w:t xml:space="preserve"> in two ways</w:t>
      </w:r>
      <w:r>
        <w:t>.</w:t>
      </w:r>
    </w:p>
    <w:p w14:paraId="47627589" w14:textId="77777777" w:rsidR="00CD7C94" w:rsidRDefault="00CD7C94"/>
    <w:p w14:paraId="478CC841" w14:textId="794347BA" w:rsidR="006D0498" w:rsidRDefault="006D0498">
      <w:r>
        <w:t>You should sort your data into male and female and calculate the appropriate values. Then construct two scatter plots. The two graphs will have a line-of-best fit and R</w:t>
      </w:r>
      <w:r w:rsidRPr="00915F1E">
        <w:rPr>
          <w:vertAlign w:val="superscript"/>
        </w:rPr>
        <w:t>2</w:t>
      </w:r>
      <w:r>
        <w:t xml:space="preserve"> values.</w:t>
      </w:r>
    </w:p>
    <w:p w14:paraId="252390A0" w14:textId="77777777" w:rsidR="006D0498" w:rsidRDefault="006D0498"/>
    <w:p w14:paraId="2743EED3" w14:textId="153B68FA" w:rsidR="00CD7C94" w:rsidRDefault="00CD7C94" w:rsidP="006D0498">
      <w:pPr>
        <w:pStyle w:val="ListParagraph"/>
        <w:numPr>
          <w:ilvl w:val="0"/>
          <w:numId w:val="1"/>
        </w:numPr>
      </w:pPr>
      <w:r>
        <w:t xml:space="preserve">Your </w:t>
      </w:r>
      <w:r w:rsidR="006D0498">
        <w:t xml:space="preserve">first </w:t>
      </w:r>
      <w:r>
        <w:t xml:space="preserve">answer should be </w:t>
      </w:r>
      <w:r w:rsidR="006D0498">
        <w:t>arrived at using the line of best fit equation.</w:t>
      </w:r>
    </w:p>
    <w:p w14:paraId="45AB343C" w14:textId="6BC2CB26" w:rsidR="006D0498" w:rsidRDefault="006D0498" w:rsidP="006D0498">
      <w:pPr>
        <w:pStyle w:val="ListParagraph"/>
        <w:numPr>
          <w:ilvl w:val="0"/>
          <w:numId w:val="1"/>
        </w:numPr>
      </w:pPr>
      <w:r>
        <w:t>The second answer should be arrived at using ratio and proportions.</w:t>
      </w:r>
    </w:p>
    <w:p w14:paraId="06C26C56" w14:textId="77777777" w:rsidR="006D0498" w:rsidRDefault="006D0498" w:rsidP="006D0498"/>
    <w:p w14:paraId="0E1823FD" w14:textId="77777777" w:rsidR="006D0498" w:rsidRDefault="006D0498" w:rsidP="006D0498"/>
    <w:sectPr w:rsidR="006D0498" w:rsidSect="00901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9E0"/>
    <w:multiLevelType w:val="hybridMultilevel"/>
    <w:tmpl w:val="3D4C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88"/>
    <w:rsid w:val="00377574"/>
    <w:rsid w:val="00426688"/>
    <w:rsid w:val="00635E27"/>
    <w:rsid w:val="006D0498"/>
    <w:rsid w:val="009014E1"/>
    <w:rsid w:val="00915F1E"/>
    <w:rsid w:val="00B75813"/>
    <w:rsid w:val="00C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81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644</Characters>
  <Application>Microsoft Macintosh Word</Application>
  <DocSecurity>0</DocSecurity>
  <Lines>5</Lines>
  <Paragraphs>1</Paragraphs>
  <ScaleCrop>false</ScaleCrop>
  <Company>BSU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BSU</dc:creator>
  <cp:keywords/>
  <dc:description/>
  <cp:lastModifiedBy>default BSU</cp:lastModifiedBy>
  <cp:revision>4</cp:revision>
  <dcterms:created xsi:type="dcterms:W3CDTF">2013-10-02T00:32:00Z</dcterms:created>
  <dcterms:modified xsi:type="dcterms:W3CDTF">2014-10-23T17:57:00Z</dcterms:modified>
</cp:coreProperties>
</file>